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5D3" w:rsidRPr="001565D3" w:rsidRDefault="001565D3" w:rsidP="001565D3">
      <w:pPr>
        <w:rPr>
          <w:b/>
          <w:sz w:val="36"/>
          <w:szCs w:val="36"/>
        </w:rPr>
      </w:pPr>
      <w:r>
        <w:t xml:space="preserve"> </w:t>
      </w:r>
      <w:r w:rsidRPr="001565D3">
        <w:rPr>
          <w:b/>
          <w:sz w:val="36"/>
          <w:szCs w:val="36"/>
        </w:rPr>
        <w:t>Carbon Blue Website – Feature Breakdown</w:t>
      </w:r>
    </w:p>
    <w:p w:rsidR="00610695" w:rsidRDefault="00610695"/>
    <w:p w:rsidR="001565D3" w:rsidRDefault="001565D3"/>
    <w:tbl>
      <w:tblPr>
        <w:tblStyle w:val="TableGrid"/>
        <w:tblW w:w="0" w:type="auto"/>
        <w:tblLook w:val="04A0"/>
      </w:tblPr>
      <w:tblGrid>
        <w:gridCol w:w="7196"/>
        <w:gridCol w:w="2046"/>
      </w:tblGrid>
      <w:tr w:rsidR="001565D3" w:rsidTr="001565D3">
        <w:tc>
          <w:tcPr>
            <w:tcW w:w="7196" w:type="dxa"/>
          </w:tcPr>
          <w:p w:rsidR="001565D3" w:rsidRPr="001565D3" w:rsidRDefault="001565D3">
            <w:pPr>
              <w:rPr>
                <w:b/>
              </w:rPr>
            </w:pPr>
            <w:r w:rsidRPr="001565D3">
              <w:rPr>
                <w:b/>
              </w:rPr>
              <w:t>Component</w:t>
            </w:r>
          </w:p>
        </w:tc>
        <w:tc>
          <w:tcPr>
            <w:tcW w:w="2046" w:type="dxa"/>
          </w:tcPr>
          <w:p w:rsidR="001565D3" w:rsidRPr="001565D3" w:rsidRDefault="001565D3" w:rsidP="001565D3">
            <w:pPr>
              <w:jc w:val="right"/>
              <w:rPr>
                <w:b/>
              </w:rPr>
            </w:pPr>
            <w:r w:rsidRPr="001565D3">
              <w:rPr>
                <w:b/>
              </w:rPr>
              <w:t>Cost (exc. GST)</w:t>
            </w:r>
          </w:p>
        </w:tc>
      </w:tr>
      <w:tr w:rsidR="001565D3" w:rsidTr="001565D3">
        <w:tc>
          <w:tcPr>
            <w:tcW w:w="7196" w:type="dxa"/>
          </w:tcPr>
          <w:p w:rsidR="001565D3" w:rsidRDefault="001565D3" w:rsidP="001565D3">
            <w:pPr>
              <w:rPr>
                <w:b/>
              </w:rPr>
            </w:pPr>
          </w:p>
          <w:p w:rsidR="001565D3" w:rsidRPr="001565D3" w:rsidRDefault="001565D3" w:rsidP="001565D3">
            <w:pPr>
              <w:rPr>
                <w:b/>
                <w:u w:val="single"/>
              </w:rPr>
            </w:pPr>
            <w:r w:rsidRPr="001565D3">
              <w:rPr>
                <w:b/>
                <w:u w:val="single"/>
              </w:rPr>
              <w:t>Main Website</w:t>
            </w:r>
          </w:p>
          <w:p w:rsidR="001565D3" w:rsidRDefault="001565D3" w:rsidP="001565D3"/>
          <w:p w:rsidR="001565D3" w:rsidRPr="001565D3" w:rsidRDefault="001565D3" w:rsidP="001565D3">
            <w:pPr>
              <w:rPr>
                <w:b/>
              </w:rPr>
            </w:pPr>
            <w:r w:rsidRPr="001565D3">
              <w:rPr>
                <w:b/>
              </w:rPr>
              <w:t>Includes:</w:t>
            </w:r>
          </w:p>
          <w:p w:rsidR="001565D3" w:rsidRDefault="001565D3" w:rsidP="001565D3"/>
          <w:p w:rsidR="001565D3" w:rsidRDefault="001565D3" w:rsidP="001565D3">
            <w:pPr>
              <w:pStyle w:val="ListParagraph"/>
              <w:numPr>
                <w:ilvl w:val="0"/>
                <w:numId w:val="1"/>
              </w:numPr>
            </w:pPr>
            <w:r>
              <w:t>Information relating to Carbon Blue and services offered.</w:t>
            </w:r>
          </w:p>
          <w:p w:rsidR="001565D3" w:rsidRDefault="001565D3" w:rsidP="001565D3">
            <w:pPr>
              <w:pStyle w:val="ListParagraph"/>
              <w:numPr>
                <w:ilvl w:val="1"/>
                <w:numId w:val="1"/>
              </w:numPr>
            </w:pPr>
            <w:r>
              <w:t>Project Management</w:t>
            </w:r>
          </w:p>
          <w:p w:rsidR="001565D3" w:rsidRDefault="001565D3" w:rsidP="001565D3">
            <w:pPr>
              <w:pStyle w:val="ListParagraph"/>
              <w:numPr>
                <w:ilvl w:val="1"/>
                <w:numId w:val="1"/>
              </w:numPr>
            </w:pPr>
            <w:r>
              <w:t>Scheme related</w:t>
            </w:r>
          </w:p>
          <w:p w:rsidR="001565D3" w:rsidRDefault="001565D3" w:rsidP="001565D3">
            <w:pPr>
              <w:pStyle w:val="ListParagraph"/>
              <w:numPr>
                <w:ilvl w:val="1"/>
                <w:numId w:val="1"/>
              </w:numPr>
            </w:pPr>
            <w:r>
              <w:t>Lighting, PIM&amp;V, VEET</w:t>
            </w:r>
          </w:p>
          <w:p w:rsidR="001565D3" w:rsidRDefault="001565D3" w:rsidP="001565D3">
            <w:pPr>
              <w:pStyle w:val="ListParagraph"/>
              <w:numPr>
                <w:ilvl w:val="0"/>
                <w:numId w:val="1"/>
              </w:numPr>
            </w:pPr>
            <w:r>
              <w:t>About Us</w:t>
            </w:r>
          </w:p>
          <w:p w:rsidR="001565D3" w:rsidRDefault="001565D3" w:rsidP="001565D3">
            <w:pPr>
              <w:pStyle w:val="ListParagraph"/>
              <w:numPr>
                <w:ilvl w:val="0"/>
                <w:numId w:val="1"/>
              </w:numPr>
            </w:pPr>
            <w:r>
              <w:t>Contact</w:t>
            </w:r>
          </w:p>
          <w:p w:rsidR="001565D3" w:rsidRDefault="001565D3" w:rsidP="001565D3">
            <w:pPr>
              <w:pStyle w:val="ListParagraph"/>
              <w:numPr>
                <w:ilvl w:val="0"/>
                <w:numId w:val="1"/>
              </w:numPr>
            </w:pPr>
            <w:r>
              <w:t>Client request for assessment form (submittable) [created using our questions both client info and qualification questions] - Want an auto thank you email to this client which has information packs etc for them to read while they wait for response from us</w:t>
            </w:r>
            <w:bookmarkStart w:id="0" w:name="_GoBack"/>
            <w:bookmarkEnd w:id="0"/>
          </w:p>
          <w:p w:rsidR="001565D3" w:rsidRDefault="001565D3" w:rsidP="001565D3">
            <w:pPr>
              <w:pStyle w:val="ListParagraph"/>
              <w:numPr>
                <w:ilvl w:val="0"/>
                <w:numId w:val="1"/>
              </w:numPr>
            </w:pPr>
            <w:r>
              <w:t>Customer query form (complaint, query, information request) [to admin]</w:t>
            </w:r>
          </w:p>
          <w:p w:rsidR="001565D3" w:rsidRDefault="001565D3" w:rsidP="001565D3">
            <w:pPr>
              <w:pStyle w:val="ListParagraph"/>
              <w:numPr>
                <w:ilvl w:val="0"/>
                <w:numId w:val="1"/>
              </w:numPr>
            </w:pPr>
            <w:r>
              <w:t>Case study page</w:t>
            </w:r>
          </w:p>
          <w:p w:rsidR="001565D3" w:rsidRDefault="001565D3" w:rsidP="001565D3">
            <w:pPr>
              <w:pStyle w:val="ListParagraph"/>
              <w:numPr>
                <w:ilvl w:val="0"/>
                <w:numId w:val="1"/>
              </w:numPr>
            </w:pPr>
            <w:r>
              <w:t xml:space="preserve">Induction option to be available for all persons logging </w:t>
            </w:r>
            <w:proofErr w:type="gramStart"/>
            <w:r>
              <w:t>in,</w:t>
            </w:r>
            <w:proofErr w:type="gramEnd"/>
            <w:r>
              <w:t xml:space="preserve"> must have quiz at end of induction and email admin when induction is passed, or restart quiz if failed.</w:t>
            </w:r>
          </w:p>
          <w:p w:rsidR="001565D3" w:rsidRPr="001565D3" w:rsidRDefault="001565D3" w:rsidP="001565D3">
            <w:pPr>
              <w:pStyle w:val="ListParagraph"/>
              <w:numPr>
                <w:ilvl w:val="0"/>
                <w:numId w:val="1"/>
              </w:numPr>
            </w:pPr>
            <w:r w:rsidRPr="001565D3">
              <w:t xml:space="preserve">Help Library with documents such as how to take LUX measurements, </w:t>
            </w:r>
            <w:proofErr w:type="spellStart"/>
            <w:r w:rsidRPr="001565D3">
              <w:t>enerteq</w:t>
            </w:r>
            <w:proofErr w:type="spellEnd"/>
            <w:r w:rsidRPr="001565D3">
              <w:t xml:space="preserve"> training doc etc.</w:t>
            </w:r>
          </w:p>
          <w:p w:rsidR="001565D3" w:rsidRDefault="001565D3"/>
        </w:tc>
        <w:tc>
          <w:tcPr>
            <w:tcW w:w="2046" w:type="dxa"/>
          </w:tcPr>
          <w:p w:rsidR="001565D3" w:rsidRPr="001565D3" w:rsidRDefault="001565D3" w:rsidP="001565D3">
            <w:pPr>
              <w:jc w:val="right"/>
              <w:rPr>
                <w:b/>
              </w:rPr>
            </w:pPr>
          </w:p>
          <w:p w:rsidR="001565D3" w:rsidRPr="001565D3" w:rsidRDefault="001565D3" w:rsidP="001565D3">
            <w:pPr>
              <w:jc w:val="right"/>
              <w:rPr>
                <w:b/>
              </w:rPr>
            </w:pPr>
          </w:p>
          <w:p w:rsidR="001565D3" w:rsidRPr="001565D3" w:rsidRDefault="001565D3" w:rsidP="001565D3">
            <w:pPr>
              <w:jc w:val="right"/>
              <w:rPr>
                <w:b/>
              </w:rPr>
            </w:pPr>
            <w:r w:rsidRPr="001565D3">
              <w:rPr>
                <w:b/>
              </w:rPr>
              <w:t>2,500</w:t>
            </w:r>
            <w:r>
              <w:rPr>
                <w:b/>
              </w:rPr>
              <w:t>.00</w:t>
            </w:r>
          </w:p>
        </w:tc>
      </w:tr>
      <w:tr w:rsidR="001565D3" w:rsidTr="001565D3">
        <w:tc>
          <w:tcPr>
            <w:tcW w:w="7196" w:type="dxa"/>
          </w:tcPr>
          <w:p w:rsidR="001565D3" w:rsidRPr="001565D3" w:rsidRDefault="001565D3" w:rsidP="001565D3">
            <w:pPr>
              <w:rPr>
                <w:b/>
                <w:u w:val="single"/>
              </w:rPr>
            </w:pPr>
            <w:r w:rsidRPr="001565D3">
              <w:rPr>
                <w:b/>
                <w:u w:val="single"/>
              </w:rPr>
              <w:t>Website Contractor Login</w:t>
            </w:r>
          </w:p>
          <w:p w:rsidR="001565D3" w:rsidRPr="001565D3" w:rsidRDefault="001565D3" w:rsidP="001565D3">
            <w:pPr>
              <w:rPr>
                <w:b/>
              </w:rPr>
            </w:pPr>
          </w:p>
          <w:p w:rsidR="001565D3" w:rsidRPr="001B0671" w:rsidRDefault="001565D3" w:rsidP="001565D3">
            <w:pPr>
              <w:pStyle w:val="ListParagraph"/>
              <w:numPr>
                <w:ilvl w:val="0"/>
                <w:numId w:val="1"/>
              </w:numPr>
              <w:rPr>
                <w:highlight w:val="green"/>
              </w:rPr>
            </w:pPr>
            <w:r w:rsidRPr="001B0671">
              <w:rPr>
                <w:highlight w:val="green"/>
              </w:rPr>
              <w:t>Home page shows all requests/assigned tasks (that have been emailed)/alerts</w:t>
            </w:r>
          </w:p>
          <w:p w:rsidR="001565D3" w:rsidRPr="001B0671" w:rsidRDefault="001565D3" w:rsidP="001565D3">
            <w:pPr>
              <w:pStyle w:val="ListParagraph"/>
              <w:numPr>
                <w:ilvl w:val="0"/>
                <w:numId w:val="1"/>
              </w:numPr>
              <w:rPr>
                <w:highlight w:val="green"/>
              </w:rPr>
            </w:pPr>
            <w:r w:rsidRPr="001B0671">
              <w:rPr>
                <w:highlight w:val="green"/>
              </w:rPr>
              <w:t>Projects screen, shows all of their active projects and where they are up to. Can click on them to see more details including</w:t>
            </w:r>
          </w:p>
          <w:p w:rsidR="001565D3" w:rsidRPr="001B0671" w:rsidRDefault="001565D3" w:rsidP="001565D3">
            <w:pPr>
              <w:pStyle w:val="ListParagraph"/>
              <w:numPr>
                <w:ilvl w:val="1"/>
                <w:numId w:val="1"/>
              </w:numPr>
              <w:rPr>
                <w:highlight w:val="green"/>
              </w:rPr>
            </w:pPr>
            <w:r w:rsidRPr="001B0671">
              <w:rPr>
                <w:highlight w:val="green"/>
              </w:rPr>
              <w:t>Project name</w:t>
            </w:r>
          </w:p>
          <w:p w:rsidR="001565D3" w:rsidRPr="001B0671" w:rsidRDefault="001565D3" w:rsidP="001565D3">
            <w:pPr>
              <w:pStyle w:val="ListParagraph"/>
              <w:numPr>
                <w:ilvl w:val="1"/>
                <w:numId w:val="1"/>
              </w:numPr>
              <w:rPr>
                <w:highlight w:val="green"/>
              </w:rPr>
            </w:pPr>
            <w:r w:rsidRPr="001B0671">
              <w:rPr>
                <w:highlight w:val="green"/>
              </w:rPr>
              <w:t>Stage</w:t>
            </w:r>
          </w:p>
          <w:p w:rsidR="001565D3" w:rsidRPr="001B0671" w:rsidRDefault="001565D3" w:rsidP="001565D3">
            <w:pPr>
              <w:pStyle w:val="ListParagraph"/>
              <w:numPr>
                <w:ilvl w:val="1"/>
                <w:numId w:val="1"/>
              </w:numPr>
              <w:rPr>
                <w:highlight w:val="green"/>
              </w:rPr>
            </w:pPr>
            <w:r w:rsidRPr="001B0671">
              <w:rPr>
                <w:highlight w:val="green"/>
              </w:rPr>
              <w:t>notes</w:t>
            </w:r>
          </w:p>
          <w:p w:rsidR="001565D3" w:rsidRPr="00132996" w:rsidRDefault="001565D3" w:rsidP="001565D3">
            <w:pPr>
              <w:pStyle w:val="ListParagraph"/>
              <w:numPr>
                <w:ilvl w:val="0"/>
                <w:numId w:val="1"/>
              </w:numPr>
              <w:rPr>
                <w:highlight w:val="green"/>
              </w:rPr>
            </w:pPr>
            <w:r w:rsidRPr="00132996">
              <w:rPr>
                <w:highlight w:val="green"/>
              </w:rPr>
              <w:t>Details and document control</w:t>
            </w:r>
          </w:p>
          <w:p w:rsidR="001565D3" w:rsidRPr="00132996" w:rsidRDefault="001565D3" w:rsidP="001565D3">
            <w:pPr>
              <w:pStyle w:val="ListParagraph"/>
              <w:numPr>
                <w:ilvl w:val="1"/>
                <w:numId w:val="1"/>
              </w:numPr>
              <w:rPr>
                <w:highlight w:val="green"/>
              </w:rPr>
            </w:pPr>
            <w:r w:rsidRPr="00132996">
              <w:rPr>
                <w:highlight w:val="green"/>
              </w:rPr>
              <w:t>Edit own details</w:t>
            </w:r>
          </w:p>
          <w:p w:rsidR="001565D3" w:rsidRPr="00132996" w:rsidRDefault="001565D3" w:rsidP="001565D3">
            <w:pPr>
              <w:pStyle w:val="ListParagraph"/>
              <w:numPr>
                <w:ilvl w:val="1"/>
                <w:numId w:val="1"/>
              </w:numPr>
              <w:rPr>
                <w:highlight w:val="green"/>
              </w:rPr>
            </w:pPr>
            <w:r w:rsidRPr="00132996">
              <w:rPr>
                <w:highlight w:val="green"/>
              </w:rPr>
              <w:t>Upload new docs such as Insurance COC, license etc.</w:t>
            </w:r>
          </w:p>
          <w:p w:rsidR="001565D3" w:rsidRDefault="001565D3"/>
        </w:tc>
        <w:tc>
          <w:tcPr>
            <w:tcW w:w="2046" w:type="dxa"/>
          </w:tcPr>
          <w:p w:rsidR="001565D3" w:rsidRPr="001565D3" w:rsidRDefault="001565D3" w:rsidP="001565D3">
            <w:pPr>
              <w:jc w:val="right"/>
              <w:rPr>
                <w:b/>
              </w:rPr>
            </w:pPr>
          </w:p>
          <w:p w:rsidR="001565D3" w:rsidRPr="001565D3" w:rsidRDefault="001565D3" w:rsidP="001565D3">
            <w:pPr>
              <w:jc w:val="right"/>
              <w:rPr>
                <w:b/>
              </w:rPr>
            </w:pPr>
            <w:r w:rsidRPr="001565D3">
              <w:rPr>
                <w:b/>
              </w:rPr>
              <w:t>2,000</w:t>
            </w:r>
            <w:r>
              <w:rPr>
                <w:b/>
              </w:rPr>
              <w:t>.00</w:t>
            </w:r>
          </w:p>
        </w:tc>
      </w:tr>
      <w:tr w:rsidR="001565D3" w:rsidTr="001565D3">
        <w:tc>
          <w:tcPr>
            <w:tcW w:w="7196" w:type="dxa"/>
          </w:tcPr>
          <w:p w:rsidR="001565D3" w:rsidRPr="001565D3" w:rsidRDefault="001565D3" w:rsidP="001565D3">
            <w:pPr>
              <w:rPr>
                <w:b/>
                <w:u w:val="single"/>
              </w:rPr>
            </w:pPr>
            <w:r w:rsidRPr="001565D3">
              <w:rPr>
                <w:b/>
                <w:u w:val="single"/>
              </w:rPr>
              <w:t>Website  Wholesaler Login</w:t>
            </w:r>
          </w:p>
          <w:p w:rsidR="001565D3" w:rsidRPr="001565D3" w:rsidRDefault="001565D3" w:rsidP="001565D3">
            <w:pPr>
              <w:rPr>
                <w:b/>
              </w:rPr>
            </w:pPr>
          </w:p>
          <w:p w:rsidR="001565D3" w:rsidRDefault="001565D3" w:rsidP="001565D3">
            <w:pPr>
              <w:pStyle w:val="ListParagraph"/>
              <w:numPr>
                <w:ilvl w:val="0"/>
                <w:numId w:val="1"/>
              </w:numPr>
            </w:pPr>
            <w:r>
              <w:t>Can see product details for projects where they have been nominated as the wholesaler</w:t>
            </w:r>
          </w:p>
          <w:p w:rsidR="001565D3" w:rsidRPr="001565D3" w:rsidRDefault="001565D3" w:rsidP="001565D3">
            <w:pPr>
              <w:pStyle w:val="ListParagraph"/>
              <w:numPr>
                <w:ilvl w:val="1"/>
                <w:numId w:val="1"/>
              </w:numPr>
            </w:pPr>
            <w:r w:rsidRPr="001565D3">
              <w:t>Wholesaler is a PM when in control of project</w:t>
            </w:r>
          </w:p>
          <w:p w:rsidR="001565D3" w:rsidRDefault="001565D3" w:rsidP="001565D3">
            <w:pPr>
              <w:pStyle w:val="ListParagraph"/>
              <w:numPr>
                <w:ilvl w:val="1"/>
                <w:numId w:val="1"/>
              </w:numPr>
            </w:pPr>
            <w:r w:rsidRPr="001565D3">
              <w:t xml:space="preserve">Product details will need to be stored somewhere by CB where the </w:t>
            </w:r>
            <w:proofErr w:type="spellStart"/>
            <w:r w:rsidRPr="001565D3">
              <w:t>enerteq</w:t>
            </w:r>
            <w:proofErr w:type="spellEnd"/>
            <w:r w:rsidRPr="001565D3">
              <w:t xml:space="preserve"> </w:t>
            </w:r>
            <w:proofErr w:type="gramStart"/>
            <w:r w:rsidRPr="001565D3">
              <w:t>system</w:t>
            </w:r>
            <w:r>
              <w:t xml:space="preserve">  can</w:t>
            </w:r>
            <w:proofErr w:type="gramEnd"/>
            <w:r>
              <w:t xml:space="preserve"> access them and in a format that is usable.</w:t>
            </w:r>
          </w:p>
          <w:p w:rsidR="001565D3" w:rsidRDefault="001565D3"/>
        </w:tc>
        <w:tc>
          <w:tcPr>
            <w:tcW w:w="2046" w:type="dxa"/>
          </w:tcPr>
          <w:p w:rsidR="001565D3" w:rsidRPr="001565D3" w:rsidRDefault="001565D3" w:rsidP="001565D3">
            <w:pPr>
              <w:jc w:val="right"/>
              <w:rPr>
                <w:b/>
              </w:rPr>
            </w:pPr>
            <w:r w:rsidRPr="001565D3">
              <w:rPr>
                <w:b/>
              </w:rPr>
              <w:lastRenderedPageBreak/>
              <w:t>2,000</w:t>
            </w:r>
            <w:r>
              <w:rPr>
                <w:b/>
              </w:rPr>
              <w:t>.00</w:t>
            </w:r>
          </w:p>
        </w:tc>
      </w:tr>
      <w:tr w:rsidR="001565D3" w:rsidTr="001565D3">
        <w:tc>
          <w:tcPr>
            <w:tcW w:w="7196" w:type="dxa"/>
          </w:tcPr>
          <w:p w:rsidR="001565D3" w:rsidRDefault="001565D3" w:rsidP="001565D3">
            <w:pPr>
              <w:rPr>
                <w:b/>
              </w:rPr>
            </w:pPr>
          </w:p>
          <w:p w:rsidR="001565D3" w:rsidRPr="001565D3" w:rsidRDefault="001565D3" w:rsidP="001565D3">
            <w:pPr>
              <w:rPr>
                <w:b/>
                <w:u w:val="single"/>
              </w:rPr>
            </w:pPr>
            <w:r w:rsidRPr="001565D3">
              <w:rPr>
                <w:b/>
                <w:u w:val="single"/>
              </w:rPr>
              <w:t>Website  Client Login</w:t>
            </w:r>
          </w:p>
          <w:p w:rsidR="001565D3" w:rsidRPr="002E2547" w:rsidRDefault="001565D3" w:rsidP="001565D3">
            <w:pPr>
              <w:pStyle w:val="ListParagraph"/>
              <w:numPr>
                <w:ilvl w:val="0"/>
                <w:numId w:val="1"/>
              </w:numPr>
              <w:rPr>
                <w:highlight w:val="green"/>
              </w:rPr>
            </w:pPr>
            <w:r w:rsidRPr="002E2547">
              <w:rPr>
                <w:highlight w:val="green"/>
              </w:rPr>
              <w:t>Can view basic details about their projects including</w:t>
            </w:r>
          </w:p>
          <w:p w:rsidR="001565D3" w:rsidRPr="002E2547" w:rsidRDefault="001565D3" w:rsidP="001565D3">
            <w:pPr>
              <w:pStyle w:val="ListParagraph"/>
              <w:numPr>
                <w:ilvl w:val="1"/>
                <w:numId w:val="1"/>
              </w:numPr>
              <w:rPr>
                <w:highlight w:val="green"/>
              </w:rPr>
            </w:pPr>
            <w:r w:rsidRPr="002E2547">
              <w:rPr>
                <w:highlight w:val="green"/>
              </w:rPr>
              <w:t>Project name</w:t>
            </w:r>
          </w:p>
          <w:p w:rsidR="001565D3" w:rsidRPr="002E2547" w:rsidRDefault="001565D3" w:rsidP="001565D3">
            <w:pPr>
              <w:pStyle w:val="ListParagraph"/>
              <w:numPr>
                <w:ilvl w:val="1"/>
                <w:numId w:val="1"/>
              </w:numPr>
              <w:rPr>
                <w:highlight w:val="green"/>
              </w:rPr>
            </w:pPr>
            <w:r w:rsidRPr="002E2547">
              <w:rPr>
                <w:highlight w:val="green"/>
              </w:rPr>
              <w:t>Stage</w:t>
            </w:r>
          </w:p>
          <w:p w:rsidR="001565D3" w:rsidRPr="002E2547" w:rsidRDefault="001565D3" w:rsidP="001565D3">
            <w:pPr>
              <w:pStyle w:val="ListParagraph"/>
              <w:numPr>
                <w:ilvl w:val="1"/>
                <w:numId w:val="1"/>
              </w:numPr>
              <w:rPr>
                <w:highlight w:val="green"/>
              </w:rPr>
            </w:pPr>
            <w:r w:rsidRPr="002E2547">
              <w:rPr>
                <w:highlight w:val="green"/>
              </w:rPr>
              <w:t>PM and Contractor assigned</w:t>
            </w:r>
          </w:p>
          <w:p w:rsidR="001565D3" w:rsidRPr="002E2547" w:rsidRDefault="001565D3" w:rsidP="001565D3">
            <w:pPr>
              <w:pStyle w:val="ListParagraph"/>
              <w:numPr>
                <w:ilvl w:val="1"/>
                <w:numId w:val="1"/>
              </w:numPr>
              <w:rPr>
                <w:highlight w:val="green"/>
              </w:rPr>
            </w:pPr>
            <w:r w:rsidRPr="002E2547">
              <w:rPr>
                <w:highlight w:val="green"/>
              </w:rPr>
              <w:t>Notes</w:t>
            </w:r>
          </w:p>
          <w:p w:rsidR="001565D3" w:rsidRPr="002E2547" w:rsidRDefault="001565D3" w:rsidP="001565D3">
            <w:pPr>
              <w:pStyle w:val="ListParagraph"/>
              <w:numPr>
                <w:ilvl w:val="0"/>
                <w:numId w:val="1"/>
              </w:numPr>
              <w:rPr>
                <w:highlight w:val="green"/>
              </w:rPr>
            </w:pPr>
            <w:proofErr w:type="gramStart"/>
            <w:r w:rsidRPr="002E2547">
              <w:rPr>
                <w:highlight w:val="green"/>
              </w:rPr>
              <w:t>can</w:t>
            </w:r>
            <w:proofErr w:type="gramEnd"/>
            <w:r w:rsidRPr="002E2547">
              <w:rPr>
                <w:highlight w:val="green"/>
              </w:rPr>
              <w:t xml:space="preserve"> also have requests there if they are required to provide a document </w:t>
            </w:r>
            <w:proofErr w:type="spellStart"/>
            <w:r w:rsidRPr="002E2547">
              <w:rPr>
                <w:highlight w:val="green"/>
              </w:rPr>
              <w:t>ie</w:t>
            </w:r>
            <w:proofErr w:type="spellEnd"/>
            <w:r w:rsidRPr="002E2547">
              <w:rPr>
                <w:highlight w:val="green"/>
              </w:rPr>
              <w:t>. Electricity bill and be able to upload.</w:t>
            </w:r>
          </w:p>
          <w:p w:rsidR="001565D3" w:rsidRPr="002E2547" w:rsidRDefault="001565D3" w:rsidP="001565D3">
            <w:pPr>
              <w:pStyle w:val="ListParagraph"/>
              <w:numPr>
                <w:ilvl w:val="0"/>
                <w:numId w:val="1"/>
              </w:numPr>
              <w:rPr>
                <w:highlight w:val="green"/>
              </w:rPr>
            </w:pPr>
            <w:r w:rsidRPr="002E2547">
              <w:rPr>
                <w:highlight w:val="green"/>
              </w:rPr>
              <w:t>Can also edit their information such as ABN, address etc.</w:t>
            </w:r>
          </w:p>
          <w:p w:rsidR="001565D3" w:rsidRDefault="001565D3"/>
        </w:tc>
        <w:tc>
          <w:tcPr>
            <w:tcW w:w="2046" w:type="dxa"/>
          </w:tcPr>
          <w:p w:rsidR="001565D3" w:rsidRDefault="001565D3" w:rsidP="001565D3">
            <w:pPr>
              <w:jc w:val="right"/>
              <w:rPr>
                <w:b/>
              </w:rPr>
            </w:pPr>
          </w:p>
          <w:p w:rsidR="001565D3" w:rsidRPr="001565D3" w:rsidRDefault="001565D3" w:rsidP="001565D3">
            <w:pPr>
              <w:jc w:val="right"/>
              <w:rPr>
                <w:b/>
              </w:rPr>
            </w:pPr>
            <w:r w:rsidRPr="001565D3">
              <w:rPr>
                <w:b/>
              </w:rPr>
              <w:t>2,000</w:t>
            </w:r>
            <w:r>
              <w:rPr>
                <w:b/>
              </w:rPr>
              <w:t>.00</w:t>
            </w:r>
          </w:p>
        </w:tc>
      </w:tr>
      <w:tr w:rsidR="001565D3" w:rsidTr="001565D3">
        <w:tc>
          <w:tcPr>
            <w:tcW w:w="7196" w:type="dxa"/>
          </w:tcPr>
          <w:p w:rsidR="001565D3" w:rsidRDefault="001565D3" w:rsidP="001565D3">
            <w:pPr>
              <w:rPr>
                <w:b/>
                <w:u w:val="single"/>
              </w:rPr>
            </w:pPr>
          </w:p>
          <w:p w:rsidR="001565D3" w:rsidRPr="001565D3" w:rsidRDefault="001565D3" w:rsidP="001565D3">
            <w:pPr>
              <w:rPr>
                <w:b/>
                <w:u w:val="single"/>
              </w:rPr>
            </w:pPr>
            <w:r w:rsidRPr="001565D3">
              <w:rPr>
                <w:b/>
                <w:u w:val="single"/>
              </w:rPr>
              <w:t>Website  PM Login</w:t>
            </w:r>
          </w:p>
          <w:p w:rsidR="001565D3" w:rsidRPr="001565D3" w:rsidRDefault="001565D3" w:rsidP="001565D3">
            <w:pPr>
              <w:pStyle w:val="ListParagraph"/>
              <w:numPr>
                <w:ilvl w:val="0"/>
                <w:numId w:val="1"/>
              </w:numPr>
            </w:pPr>
            <w:r>
              <w:t xml:space="preserve">Can view all assigned projects and edit as necessary like current ability in </w:t>
            </w:r>
            <w:proofErr w:type="spellStart"/>
            <w:r>
              <w:t>Enerteq</w:t>
            </w:r>
            <w:proofErr w:type="spellEnd"/>
            <w:r>
              <w:t xml:space="preserve"> </w:t>
            </w:r>
            <w:r w:rsidRPr="001565D3">
              <w:t>online.</w:t>
            </w:r>
          </w:p>
          <w:p w:rsidR="001565D3" w:rsidRPr="001565D3" w:rsidRDefault="001565D3" w:rsidP="001565D3">
            <w:pPr>
              <w:pStyle w:val="ListParagraph"/>
              <w:numPr>
                <w:ilvl w:val="1"/>
                <w:numId w:val="1"/>
              </w:numPr>
            </w:pPr>
            <w:r w:rsidRPr="001565D3">
              <w:t>The same access as current but can see all projects active under them</w:t>
            </w:r>
          </w:p>
          <w:p w:rsidR="001565D3" w:rsidRDefault="001565D3" w:rsidP="001565D3">
            <w:pPr>
              <w:pStyle w:val="ListParagraph"/>
              <w:numPr>
                <w:ilvl w:val="0"/>
                <w:numId w:val="1"/>
              </w:numPr>
            </w:pPr>
            <w:r w:rsidRPr="001565D3">
              <w:t>Can be given requests and documents but can also upload and assign documents to contractors etc. This</w:t>
            </w:r>
            <w:r>
              <w:t xml:space="preserve"> feature is already in the document signing portal.</w:t>
            </w:r>
          </w:p>
          <w:p w:rsidR="001565D3" w:rsidRDefault="001565D3" w:rsidP="001565D3">
            <w:pPr>
              <w:pStyle w:val="ListParagraph"/>
              <w:numPr>
                <w:ilvl w:val="0"/>
                <w:numId w:val="1"/>
              </w:numPr>
            </w:pPr>
          </w:p>
          <w:p w:rsidR="001565D3" w:rsidRPr="001565D3" w:rsidRDefault="001565D3" w:rsidP="001565D3">
            <w:pPr>
              <w:rPr>
                <w:b/>
                <w:u w:val="single"/>
              </w:rPr>
            </w:pPr>
            <w:r w:rsidRPr="001565D3">
              <w:rPr>
                <w:b/>
                <w:u w:val="single"/>
              </w:rPr>
              <w:t xml:space="preserve">Website  Internal </w:t>
            </w:r>
          </w:p>
          <w:p w:rsidR="001565D3" w:rsidRDefault="001565D3" w:rsidP="001565D3">
            <w:pPr>
              <w:pStyle w:val="ListParagraph"/>
              <w:numPr>
                <w:ilvl w:val="0"/>
                <w:numId w:val="1"/>
              </w:numPr>
            </w:pPr>
            <w:r>
              <w:t>View/edit/control all projects (already in the system)</w:t>
            </w:r>
          </w:p>
          <w:p w:rsidR="001565D3" w:rsidRDefault="001565D3" w:rsidP="001565D3">
            <w:pPr>
              <w:pStyle w:val="ListParagraph"/>
              <w:numPr>
                <w:ilvl w:val="0"/>
                <w:numId w:val="1"/>
              </w:numPr>
            </w:pPr>
            <w:r>
              <w:t>Home screen shows all projects stage and notes. Can click to go into project</w:t>
            </w:r>
          </w:p>
          <w:p w:rsidR="001565D3" w:rsidRDefault="001565D3" w:rsidP="001565D3">
            <w:pPr>
              <w:pStyle w:val="ListParagraph"/>
              <w:numPr>
                <w:ilvl w:val="0"/>
                <w:numId w:val="1"/>
              </w:numPr>
            </w:pPr>
            <w:r>
              <w:t xml:space="preserve">All current functionality of </w:t>
            </w:r>
            <w:proofErr w:type="spellStart"/>
            <w:r>
              <w:t>enerteq</w:t>
            </w:r>
            <w:proofErr w:type="spellEnd"/>
          </w:p>
          <w:p w:rsidR="001565D3" w:rsidRDefault="001565D3" w:rsidP="001565D3">
            <w:pPr>
              <w:pStyle w:val="ListParagraph"/>
              <w:numPr>
                <w:ilvl w:val="0"/>
                <w:numId w:val="1"/>
              </w:numPr>
            </w:pPr>
            <w:r>
              <w:t xml:space="preserve">Can assign tasks and docs to anyone in system </w:t>
            </w:r>
          </w:p>
          <w:p w:rsidR="001565D3" w:rsidRDefault="001565D3" w:rsidP="001565D3">
            <w:pPr>
              <w:pStyle w:val="ListParagraph"/>
              <w:numPr>
                <w:ilvl w:val="0"/>
                <w:numId w:val="1"/>
              </w:numPr>
            </w:pPr>
            <w:r>
              <w:t>Create/edit and delete logins (when creating we select contractor/Wholesaler/Client/PM) and then any project that has them in that role they will see.</w:t>
            </w:r>
          </w:p>
          <w:p w:rsidR="001565D3" w:rsidRPr="001565D3" w:rsidRDefault="001565D3" w:rsidP="001565D3">
            <w:pPr>
              <w:rPr>
                <w:b/>
              </w:rPr>
            </w:pPr>
          </w:p>
          <w:p w:rsidR="001565D3" w:rsidRPr="001565D3" w:rsidRDefault="001565D3" w:rsidP="001565D3">
            <w:pPr>
              <w:rPr>
                <w:b/>
              </w:rPr>
            </w:pPr>
            <w:r w:rsidRPr="001565D3">
              <w:rPr>
                <w:b/>
              </w:rPr>
              <w:t xml:space="preserve">For the Internal pages above and PM Login we will simply link it to the current </w:t>
            </w:r>
            <w:proofErr w:type="spellStart"/>
            <w:r w:rsidRPr="001565D3">
              <w:rPr>
                <w:b/>
              </w:rPr>
              <w:t>Enterteq</w:t>
            </w:r>
            <w:proofErr w:type="spellEnd"/>
            <w:r w:rsidRPr="001565D3">
              <w:rPr>
                <w:b/>
              </w:rPr>
              <w:t xml:space="preserve"> login (69.64.46.61/orion9/login.php) </w:t>
            </w:r>
          </w:p>
          <w:p w:rsidR="001565D3" w:rsidRDefault="001565D3"/>
        </w:tc>
        <w:tc>
          <w:tcPr>
            <w:tcW w:w="2046" w:type="dxa"/>
          </w:tcPr>
          <w:p w:rsidR="001565D3" w:rsidRPr="001565D3" w:rsidRDefault="001565D3" w:rsidP="001565D3">
            <w:pPr>
              <w:jc w:val="right"/>
              <w:rPr>
                <w:b/>
              </w:rPr>
            </w:pPr>
          </w:p>
          <w:p w:rsidR="001565D3" w:rsidRPr="001565D3" w:rsidRDefault="001565D3" w:rsidP="001565D3">
            <w:pPr>
              <w:jc w:val="right"/>
              <w:rPr>
                <w:b/>
              </w:rPr>
            </w:pPr>
            <w:r w:rsidRPr="001565D3">
              <w:rPr>
                <w:b/>
              </w:rPr>
              <w:t>1,500</w:t>
            </w:r>
            <w:r>
              <w:rPr>
                <w:b/>
              </w:rPr>
              <w:t>.00</w:t>
            </w:r>
          </w:p>
        </w:tc>
      </w:tr>
      <w:tr w:rsidR="001565D3" w:rsidTr="001565D3">
        <w:tc>
          <w:tcPr>
            <w:tcW w:w="7196" w:type="dxa"/>
          </w:tcPr>
          <w:p w:rsidR="001565D3" w:rsidRDefault="001565D3" w:rsidP="001565D3">
            <w:pPr>
              <w:jc w:val="right"/>
            </w:pPr>
          </w:p>
          <w:p w:rsidR="001565D3" w:rsidRPr="001565D3" w:rsidRDefault="001565D3" w:rsidP="001565D3">
            <w:pPr>
              <w:jc w:val="right"/>
              <w:rPr>
                <w:b/>
              </w:rPr>
            </w:pPr>
            <w:r w:rsidRPr="001565D3">
              <w:rPr>
                <w:b/>
              </w:rPr>
              <w:t>GST</w:t>
            </w:r>
          </w:p>
          <w:p w:rsidR="001565D3" w:rsidRDefault="001565D3" w:rsidP="001565D3">
            <w:pPr>
              <w:jc w:val="right"/>
            </w:pPr>
          </w:p>
        </w:tc>
        <w:tc>
          <w:tcPr>
            <w:tcW w:w="2046" w:type="dxa"/>
          </w:tcPr>
          <w:p w:rsidR="001565D3" w:rsidRDefault="001565D3" w:rsidP="001565D3">
            <w:pPr>
              <w:jc w:val="right"/>
              <w:rPr>
                <w:b/>
              </w:rPr>
            </w:pPr>
          </w:p>
          <w:p w:rsidR="001565D3" w:rsidRPr="001565D3" w:rsidRDefault="001565D3" w:rsidP="001565D3">
            <w:pPr>
              <w:jc w:val="right"/>
              <w:rPr>
                <w:b/>
              </w:rPr>
            </w:pPr>
            <w:r>
              <w:rPr>
                <w:b/>
              </w:rPr>
              <w:t>1,000</w:t>
            </w:r>
          </w:p>
        </w:tc>
      </w:tr>
      <w:tr w:rsidR="001565D3" w:rsidTr="001565D3">
        <w:tc>
          <w:tcPr>
            <w:tcW w:w="7196" w:type="dxa"/>
          </w:tcPr>
          <w:p w:rsidR="001565D3" w:rsidRPr="001565D3" w:rsidRDefault="001565D3" w:rsidP="001565D3">
            <w:pPr>
              <w:jc w:val="right"/>
              <w:rPr>
                <w:b/>
              </w:rPr>
            </w:pPr>
            <w:r w:rsidRPr="001565D3">
              <w:rPr>
                <w:b/>
              </w:rPr>
              <w:t>Total:</w:t>
            </w:r>
          </w:p>
        </w:tc>
        <w:tc>
          <w:tcPr>
            <w:tcW w:w="2046" w:type="dxa"/>
          </w:tcPr>
          <w:p w:rsidR="001565D3" w:rsidRPr="001565D3" w:rsidRDefault="001565D3" w:rsidP="001565D3">
            <w:pPr>
              <w:jc w:val="right"/>
              <w:rPr>
                <w:b/>
              </w:rPr>
            </w:pPr>
            <w:r>
              <w:rPr>
                <w:b/>
              </w:rPr>
              <w:t>11,000</w:t>
            </w:r>
          </w:p>
        </w:tc>
      </w:tr>
    </w:tbl>
    <w:p w:rsidR="001565D3" w:rsidRDefault="001565D3"/>
    <w:p w:rsidR="000306E8" w:rsidRDefault="000306E8" w:rsidP="000306E8"/>
    <w:sectPr w:rsidR="000306E8" w:rsidSect="00C328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9A32F5"/>
    <w:multiLevelType w:val="hybridMultilevel"/>
    <w:tmpl w:val="04C65EC4"/>
    <w:lvl w:ilvl="0" w:tplc="C548D586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B200F"/>
    <w:rsid w:val="000306E8"/>
    <w:rsid w:val="000F7692"/>
    <w:rsid w:val="00132996"/>
    <w:rsid w:val="001565D3"/>
    <w:rsid w:val="001B0671"/>
    <w:rsid w:val="002E2547"/>
    <w:rsid w:val="00403D8A"/>
    <w:rsid w:val="004B200F"/>
    <w:rsid w:val="004F5554"/>
    <w:rsid w:val="00610695"/>
    <w:rsid w:val="00C32878"/>
    <w:rsid w:val="00D63846"/>
    <w:rsid w:val="00F246C6"/>
    <w:rsid w:val="092BB4D0"/>
    <w:rsid w:val="0D4D49B5"/>
    <w:rsid w:val="18AD07B9"/>
    <w:rsid w:val="6F5E2A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8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200F"/>
    <w:pPr>
      <w:ind w:left="720"/>
      <w:contextualSpacing/>
    </w:pPr>
  </w:style>
  <w:style w:type="table" w:styleId="TableGrid">
    <w:name w:val="Table Grid"/>
    <w:basedOn w:val="TableNormal"/>
    <w:uiPriority w:val="39"/>
    <w:rsid w:val="001565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ersion xmlns="http://schemas.microsoft.com/sharepoint/v3/fields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38951DC7C5C248A2D6C5D9F899FD1A" ma:contentTypeVersion="1" ma:contentTypeDescription="Create a new document." ma:contentTypeScope="" ma:versionID="695115b3371bcab171902cedcbddeee4">
  <xsd:schema xmlns:xsd="http://www.w3.org/2001/XMLSchema" xmlns:xs="http://www.w3.org/2001/XMLSchema" xmlns:p="http://schemas.microsoft.com/office/2006/metadata/properties" xmlns:ns2="http://schemas.microsoft.com/sharepoint/v3/fields" targetNamespace="http://schemas.microsoft.com/office/2006/metadata/properties" ma:root="true" ma:fieldsID="5338f79946cb96d74a46247bdbd24160" ns2:_=""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8" nillable="true" ma:displayName="Version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C45D23-C91A-4E26-B820-54ACFC095EF0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C0285469-1ABE-49D9-A566-A27A7319AC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2F7C3A-DBE1-40A3-85B8-6BB5A121EB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2674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Cameron Denny</dc:creator>
  <cp:keywords/>
  <dc:description/>
  <cp:lastModifiedBy>John</cp:lastModifiedBy>
  <cp:revision>3</cp:revision>
  <dcterms:created xsi:type="dcterms:W3CDTF">2017-02-21T04:10:00Z</dcterms:created>
  <dcterms:modified xsi:type="dcterms:W3CDTF">2017-03-06T01:46:00Z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0x010100C938951DC7C5C248A2D6C5D9F899FD1A</vt:lpwstr>
  </property>
</Properties>
</file>